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9" w:rsidRDefault="00127F89" w:rsidP="00127F8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заданий с 18.05.2020 по 31.05.2020 для</w:t>
      </w:r>
    </w:p>
    <w:p w:rsidR="00127F89" w:rsidRDefault="00127F89" w:rsidP="00127F8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УЧЕБНО-ТРЕНИРОВОЧНОЙ ГРУППЫ №4 по боксу</w:t>
      </w:r>
    </w:p>
    <w:p w:rsidR="00127F89" w:rsidRDefault="00127F89" w:rsidP="00127F8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ПДО Стукалов Виктор Михайлович</w:t>
      </w:r>
    </w:p>
    <w:tbl>
      <w:tblPr>
        <w:tblW w:w="15183" w:type="dxa"/>
        <w:tblInd w:w="-458" w:type="dxa"/>
        <w:tblLook w:val="04A0"/>
      </w:tblPr>
      <w:tblGrid>
        <w:gridCol w:w="489"/>
        <w:gridCol w:w="2262"/>
        <w:gridCol w:w="934"/>
        <w:gridCol w:w="725"/>
        <w:gridCol w:w="976"/>
        <w:gridCol w:w="2710"/>
        <w:gridCol w:w="834"/>
        <w:gridCol w:w="725"/>
        <w:gridCol w:w="976"/>
        <w:gridCol w:w="2126"/>
        <w:gridCol w:w="850"/>
        <w:gridCol w:w="725"/>
        <w:gridCol w:w="851"/>
      </w:tblGrid>
      <w:tr w:rsidR="00127F89" w:rsidTr="00127F89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127F89" w:rsidTr="00127F8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27F89" w:rsidTr="00127F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10мин</w:t>
            </w:r>
          </w:p>
        </w:tc>
      </w:tr>
      <w:tr w:rsidR="00127F89" w:rsidTr="00127F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127F89" w:rsidTr="00127F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прямого удара в корпус (с уклонам под переднюю руку партнера)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шага с ударом (на каждый шаг) в стойке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Удары в челночке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нанесения правый прямой + левый боковой по корпусу + прямой правый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комбинации «Почтальон»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27F89" w:rsidTr="00127F89">
        <w:trPr>
          <w:trHeight w:val="6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двойки на скачке + уклон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«Джеб» на скачке + уклон + нырок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27F89" w:rsidTr="00127F89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прямых ударов на скачке + повторная атака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прямых ударов на скачке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прямого удара + бокового удара по корпусу на скачке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trHeight w:val="59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прямого встречного удара по корпусу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Функциональное упражнение звездочка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нырка + аперкот на выходе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</w:tr>
      <w:tr w:rsidR="00127F89" w:rsidTr="00127F89">
        <w:trPr>
          <w:trHeight w:val="6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Бой с тенью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Берпи (борцовские)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trHeight w:val="7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7F89" w:rsidTr="00127F89">
        <w:trPr>
          <w:trHeight w:val="6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мин</w:t>
            </w:r>
          </w:p>
        </w:tc>
      </w:tr>
      <w:tr w:rsidR="00127F89" w:rsidTr="00127F89">
        <w:trPr>
          <w:gridAfter w:val="4"/>
          <w:wAfter w:w="4552" w:type="dxa"/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127F89" w:rsidTr="00127F89">
        <w:trPr>
          <w:gridAfter w:val="4"/>
          <w:wAfter w:w="4552" w:type="dxa"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27F89" w:rsidTr="00127F89">
        <w:trPr>
          <w:gridAfter w:val="4"/>
          <w:wAfter w:w="4552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127F89" w:rsidTr="00127F89">
        <w:trPr>
          <w:gridAfter w:val="4"/>
          <w:wAfter w:w="4552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gridAfter w:val="4"/>
          <w:wAfter w:w="4552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BE6E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Упор,</w:t>
            </w:r>
            <w:r w:rsidR="00127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лежа поднос ног к груди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BE6E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Упор,</w:t>
            </w:r>
            <w:r w:rsidR="00127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лежа поднос ног к груди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27F89" w:rsidTr="00127F89">
        <w:trPr>
          <w:gridAfter w:val="4"/>
          <w:wAfter w:w="4552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Приседания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Приседания + выпрыгивание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27F89" w:rsidTr="00127F89">
        <w:trPr>
          <w:gridAfter w:val="4"/>
          <w:wAfter w:w="4552" w:type="dxa"/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Отжимания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всех защитных действий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27F89" w:rsidTr="00127F89">
        <w:trPr>
          <w:gridAfter w:val="4"/>
          <w:wAfter w:w="4552" w:type="dxa"/>
          <w:trHeight w:val="6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Поднимание туловища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Склепка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27F89" w:rsidTr="00127F89">
        <w:trPr>
          <w:gridAfter w:val="4"/>
          <w:wAfter w:w="4552" w:type="dxa"/>
          <w:trHeight w:val="55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Бой с тенью на зеркале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 на зеркале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gridAfter w:val="4"/>
          <w:wAfter w:w="4552" w:type="dxa"/>
          <w:trHeight w:val="5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джеба (с уклонам под переднюю руку партнера)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шага с ударом (на каждый шаг) в стойке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gridAfter w:val="4"/>
          <w:wAfter w:w="4552" w:type="dxa"/>
          <w:trHeight w:val="6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Отработка встречных ударов + уход в сторону с ударом (сайстеп)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нанесения правый прямой + левый боковой по корпусу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127F89" w:rsidTr="00127F89">
        <w:trPr>
          <w:gridAfter w:val="4"/>
          <w:wAfter w:w="4552" w:type="dxa"/>
          <w:trHeight w:val="7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127F89" w:rsidTr="00127F89">
        <w:trPr>
          <w:gridAfter w:val="4"/>
          <w:wAfter w:w="4552" w:type="dxa"/>
          <w:trHeight w:val="6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89" w:rsidRDefault="00127F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89" w:rsidRDefault="00127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мин</w:t>
            </w:r>
          </w:p>
        </w:tc>
      </w:tr>
    </w:tbl>
    <w:p w:rsidR="00327045" w:rsidRPr="00CE0B66" w:rsidRDefault="00CE0B66">
      <w:pPr>
        <w:rPr>
          <w:rFonts w:ascii="Times New Roman" w:hAnsi="Times New Roman"/>
          <w:sz w:val="28"/>
          <w:szCs w:val="28"/>
        </w:rPr>
      </w:pPr>
      <w:r w:rsidRPr="00CE0B66">
        <w:rPr>
          <w:rFonts w:ascii="Times New Roman" w:hAnsi="Times New Roman"/>
          <w:sz w:val="28"/>
          <w:szCs w:val="28"/>
        </w:rPr>
        <w:t>Удачной тренировки, все вопросы в группе</w:t>
      </w:r>
      <w:r>
        <w:rPr>
          <w:rFonts w:ascii="Times New Roman" w:hAnsi="Times New Roman"/>
          <w:sz w:val="28"/>
          <w:szCs w:val="28"/>
        </w:rPr>
        <w:t>.</w:t>
      </w:r>
    </w:p>
    <w:sectPr w:rsidR="00327045" w:rsidRPr="00CE0B66" w:rsidSect="0012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F89"/>
    <w:rsid w:val="00127F89"/>
    <w:rsid w:val="001E7F63"/>
    <w:rsid w:val="00327045"/>
    <w:rsid w:val="00791749"/>
    <w:rsid w:val="00BE6EB1"/>
    <w:rsid w:val="00CE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5</cp:revision>
  <dcterms:created xsi:type="dcterms:W3CDTF">2020-05-18T16:47:00Z</dcterms:created>
  <dcterms:modified xsi:type="dcterms:W3CDTF">2020-05-18T16:53:00Z</dcterms:modified>
</cp:coreProperties>
</file>